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6F4EC3">
        <w:rPr>
          <w:rFonts w:ascii="Times New Roman" w:hAnsi="Times New Roman" w:cs="Times New Roman"/>
          <w:b/>
          <w:sz w:val="24"/>
          <w:szCs w:val="24"/>
        </w:rPr>
        <w:t>61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Nelson </w:t>
      </w:r>
      <w:proofErr w:type="spellStart"/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3B">
        <w:rPr>
          <w:rFonts w:ascii="Times New Roman" w:hAnsi="Times New Roman" w:cs="Times New Roman"/>
          <w:sz w:val="24"/>
          <w:szCs w:val="24"/>
        </w:rPr>
        <w:t>(</w:t>
      </w:r>
      <w:r w:rsidR="00D74A3B" w:rsidRPr="00D74A3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D74A3B" w:rsidRPr="00D74A3B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D74A3B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Nelson </w:t>
      </w:r>
      <w:proofErr w:type="spellStart"/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 w:rsidR="00D74A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74A3B">
        <w:rPr>
          <w:rFonts w:ascii="Times New Roman" w:hAnsi="Times New Roman" w:cs="Times New Roman"/>
          <w:sz w:val="24"/>
          <w:szCs w:val="24"/>
        </w:rPr>
        <w:t>(</w:t>
      </w:r>
      <w:r w:rsidR="00D74A3B" w:rsidRPr="00D74A3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D74A3B" w:rsidRPr="00D74A3B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D74A3B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19" w:rsidRDefault="00031719" w:rsidP="000317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NELSON FRANCIO</w:t>
      </w:r>
    </w:p>
    <w:p w:rsidR="00031719" w:rsidRDefault="00031719" w:rsidP="00031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9" w:rsidRDefault="00031719" w:rsidP="000317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DE NASCIMENTO:</w:t>
      </w:r>
      <w:r>
        <w:rPr>
          <w:rFonts w:ascii="Times New Roman" w:hAnsi="Times New Roman" w:cs="Times New Roman"/>
          <w:sz w:val="24"/>
          <w:szCs w:val="24"/>
        </w:rPr>
        <w:t xml:space="preserve"> 27.01.1938</w:t>
      </w:r>
    </w:p>
    <w:p w:rsidR="00031719" w:rsidRDefault="00031719" w:rsidP="00031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NATURALIDADE:</w:t>
      </w:r>
      <w:r>
        <w:rPr>
          <w:rFonts w:ascii="Times New Roman" w:hAnsi="Times New Roman" w:cs="Times New Roman"/>
          <w:sz w:val="24"/>
          <w:szCs w:val="24"/>
        </w:rPr>
        <w:t xml:space="preserve"> JOAÇABA –SC</w:t>
      </w:r>
    </w:p>
    <w:p w:rsidR="00031719" w:rsidRDefault="00031719" w:rsidP="000317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ESTADO CIVIL:</w:t>
      </w:r>
      <w:r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031719" w:rsidRDefault="00031719" w:rsidP="00031719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CÔNJUGE:</w:t>
      </w:r>
      <w:r>
        <w:t xml:space="preserve"> CATARINA FRANCIO</w:t>
      </w:r>
      <w:r>
        <w:rPr>
          <w:b/>
        </w:rPr>
        <w:t xml:space="preserve"> </w:t>
      </w:r>
    </w:p>
    <w:p w:rsidR="00031719" w:rsidRDefault="00031719" w:rsidP="00031719">
      <w:pPr>
        <w:pStyle w:val="ecxmsonormal"/>
        <w:shd w:val="clear" w:color="auto" w:fill="FFFFFF"/>
        <w:spacing w:before="0" w:beforeAutospacing="0" w:after="0" w:afterAutospacing="0" w:line="360" w:lineRule="auto"/>
      </w:pPr>
      <w:r>
        <w:rPr>
          <w:b/>
        </w:rPr>
        <w:t>PROFISSÃO:</w:t>
      </w:r>
      <w:r>
        <w:t xml:space="preserve"> AGRICULTOR</w:t>
      </w:r>
    </w:p>
    <w:p w:rsidR="00031719" w:rsidRDefault="00031719" w:rsidP="000317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FALECEU:</w:t>
      </w:r>
      <w:r>
        <w:rPr>
          <w:rFonts w:ascii="Times New Roman" w:hAnsi="Times New Roman" w:cs="Times New Roman"/>
          <w:sz w:val="24"/>
          <w:szCs w:val="24"/>
        </w:rPr>
        <w:t xml:space="preserve"> 05.09.2011</w:t>
      </w:r>
    </w:p>
    <w:p w:rsidR="00031719" w:rsidRDefault="00031719" w:rsidP="000317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FILHOS</w:t>
      </w:r>
      <w:r>
        <w:rPr>
          <w:rFonts w:ascii="Times New Roman" w:hAnsi="Times New Roman" w:cs="Times New Roman"/>
          <w:sz w:val="24"/>
          <w:szCs w:val="24"/>
        </w:rPr>
        <w:t>: GERSON LUÍS, JANE APARECIDA E LENOIR MARCOS</w:t>
      </w:r>
    </w:p>
    <w:p w:rsidR="00031719" w:rsidRDefault="00031719" w:rsidP="00031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veio a Sorriso com Benjamin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Ivo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1972 para morar nas terras que haviam comprado no ano anterior. Inicialmente, foram para Sinop onde alugaram uma serraria e retiravam madeira para construir as casas no novo endereço.</w:t>
      </w:r>
    </w:p>
    <w:p w:rsidR="00031719" w:rsidRDefault="00031719" w:rsidP="00031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seguida, com a chegada de seu irmão, Claudino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 dois começaram a vender terras, com o objetivo de fundar no local uma cidade. </w:t>
      </w:r>
    </w:p>
    <w:p w:rsidR="00031719" w:rsidRDefault="00031719" w:rsidP="00031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junho de 1975, a esposa Catarina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seus três filhos se mudaram para Sorriso. Eles construíram uma casa que mais tarde se tornou o primeiro restaurante e pousada da agrovila.</w:t>
      </w:r>
    </w:p>
    <w:sectPr w:rsidR="00031719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31719"/>
    <w:rsid w:val="00042F9B"/>
    <w:rsid w:val="000A1CE6"/>
    <w:rsid w:val="000C0EA4"/>
    <w:rsid w:val="000D41DD"/>
    <w:rsid w:val="000E523D"/>
    <w:rsid w:val="000F17F1"/>
    <w:rsid w:val="00121CF7"/>
    <w:rsid w:val="00166518"/>
    <w:rsid w:val="00176DBB"/>
    <w:rsid w:val="00185F6B"/>
    <w:rsid w:val="001A7C7C"/>
    <w:rsid w:val="002043A4"/>
    <w:rsid w:val="002348B9"/>
    <w:rsid w:val="002763A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F4EC3"/>
    <w:rsid w:val="00770449"/>
    <w:rsid w:val="00774FA8"/>
    <w:rsid w:val="0086558E"/>
    <w:rsid w:val="008B0394"/>
    <w:rsid w:val="00991E28"/>
    <w:rsid w:val="00A3492A"/>
    <w:rsid w:val="00A35198"/>
    <w:rsid w:val="00A76315"/>
    <w:rsid w:val="00AF2F71"/>
    <w:rsid w:val="00AF6EDE"/>
    <w:rsid w:val="00B25EAB"/>
    <w:rsid w:val="00BA0BD5"/>
    <w:rsid w:val="00C127FB"/>
    <w:rsid w:val="00CD0238"/>
    <w:rsid w:val="00D13206"/>
    <w:rsid w:val="00D5156F"/>
    <w:rsid w:val="00D74A3B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3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2016-04-20T15:08:00Z</dcterms:modified>
</cp:coreProperties>
</file>