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90" w:rsidRPr="00052EBD" w:rsidRDefault="00B82D90" w:rsidP="008837B5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B82D90" w:rsidRPr="00052EBD" w:rsidRDefault="00B82D90" w:rsidP="008837B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2D90" w:rsidRPr="00052EBD" w:rsidRDefault="00B82D90" w:rsidP="008837B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2D90" w:rsidRPr="00052EBD" w:rsidRDefault="00B82D90" w:rsidP="008837B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2D90" w:rsidRPr="00052EBD" w:rsidRDefault="00B82D90" w:rsidP="008837B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2D90" w:rsidRDefault="00B82D90" w:rsidP="008837B5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8837B5">
        <w:rPr>
          <w:b/>
          <w:bCs/>
          <w:i w:val="0"/>
        </w:rPr>
        <w:t>028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B82D90" w:rsidRDefault="00B82D90" w:rsidP="008837B5">
      <w:pPr>
        <w:spacing w:after="0" w:line="240" w:lineRule="auto"/>
        <w:rPr>
          <w:lang w:eastAsia="pt-BR"/>
        </w:rPr>
      </w:pPr>
    </w:p>
    <w:p w:rsidR="008837B5" w:rsidRPr="00052EBD" w:rsidRDefault="008837B5" w:rsidP="008837B5">
      <w:pPr>
        <w:spacing w:after="0" w:line="240" w:lineRule="auto"/>
        <w:rPr>
          <w:lang w:eastAsia="pt-BR"/>
        </w:rPr>
      </w:pPr>
    </w:p>
    <w:p w:rsidR="00B82D90" w:rsidRDefault="00B82D90" w:rsidP="008837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06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/05/2016</w:t>
      </w:r>
      <w:r w:rsidR="008837B5">
        <w:rPr>
          <w:rFonts w:ascii="Times New Roman" w:hAnsi="Times New Roman" w:cs="Times New Roman"/>
          <w:bCs/>
          <w:sz w:val="24"/>
          <w:szCs w:val="24"/>
        </w:rPr>
        <w:t>.</w:t>
      </w:r>
    </w:p>
    <w:p w:rsidR="008837B5" w:rsidRDefault="008837B5" w:rsidP="008837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7B5" w:rsidRPr="00052EBD" w:rsidRDefault="008837B5" w:rsidP="008837B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2D90" w:rsidRPr="00052EBD" w:rsidRDefault="00B82D90" w:rsidP="008837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PROJETO DE DECRETO LEGISLATIVO 078/2016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B82D90" w:rsidRDefault="00B82D90" w:rsidP="008837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7B5" w:rsidRPr="00052EBD" w:rsidRDefault="008837B5" w:rsidP="008837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2D90" w:rsidRDefault="00B82D90" w:rsidP="0088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A7F">
        <w:rPr>
          <w:rFonts w:ascii="Times New Roman" w:hAnsi="Times New Roman" w:cs="Times New Roman"/>
          <w:sz w:val="24"/>
          <w:szCs w:val="24"/>
        </w:rPr>
        <w:t xml:space="preserve">CONCEDE TÍTULO DE CIDADÃO SORRISENSE AO SENHOR </w:t>
      </w:r>
      <w:r>
        <w:rPr>
          <w:rFonts w:ascii="Times New Roman" w:hAnsi="Times New Roman" w:cs="Times New Roman"/>
          <w:sz w:val="24"/>
          <w:szCs w:val="24"/>
        </w:rPr>
        <w:t>ELSO RODRIGUES.</w:t>
      </w:r>
    </w:p>
    <w:p w:rsidR="00B82D90" w:rsidRDefault="00B82D90" w:rsidP="008837B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8837B5" w:rsidRPr="00052EBD" w:rsidRDefault="008837B5" w:rsidP="008837B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B82D90" w:rsidRPr="00052EBD" w:rsidRDefault="00B82D90" w:rsidP="008837B5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8837B5">
        <w:rPr>
          <w:sz w:val="24"/>
          <w:szCs w:val="24"/>
        </w:rPr>
        <w:t>.</w:t>
      </w:r>
    </w:p>
    <w:p w:rsidR="00B82D90" w:rsidRPr="00052EBD" w:rsidRDefault="00B82D90" w:rsidP="008837B5">
      <w:pPr>
        <w:pStyle w:val="Recuodecorpodetexto2"/>
        <w:ind w:left="0"/>
        <w:rPr>
          <w:b/>
          <w:sz w:val="24"/>
          <w:szCs w:val="24"/>
        </w:rPr>
      </w:pPr>
    </w:p>
    <w:p w:rsidR="00B82D90" w:rsidRPr="00052EBD" w:rsidRDefault="00B82D90" w:rsidP="008837B5">
      <w:pPr>
        <w:pStyle w:val="Recuodecorpodetexto2"/>
        <w:ind w:left="0"/>
        <w:rPr>
          <w:b/>
          <w:sz w:val="24"/>
          <w:szCs w:val="24"/>
        </w:rPr>
      </w:pPr>
    </w:p>
    <w:p w:rsidR="00B82D90" w:rsidRPr="00052EBD" w:rsidRDefault="00B82D90" w:rsidP="008837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="008837B5">
        <w:rPr>
          <w:rFonts w:ascii="Times New Roman" w:hAnsi="Times New Roman" w:cs="Times New Roman"/>
          <w:bCs/>
          <w:sz w:val="24"/>
          <w:szCs w:val="24"/>
        </w:rPr>
        <w:t xml:space="preserve"> em questão, verificamos que 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8837B5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 Marilda Savi e o Membro Professor Gerson.</w:t>
      </w:r>
    </w:p>
    <w:p w:rsidR="00B82D90" w:rsidRDefault="00B82D90" w:rsidP="008837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837B5" w:rsidRDefault="008837B5" w:rsidP="008837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837B5" w:rsidRPr="00052EBD" w:rsidRDefault="008837B5" w:rsidP="008837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82D90" w:rsidRPr="00052EBD" w:rsidRDefault="00B82D90" w:rsidP="008837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82D90" w:rsidRPr="00052EBD" w:rsidRDefault="00B82D90" w:rsidP="008837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82D90" w:rsidRPr="00052EBD" w:rsidTr="006355EB">
        <w:trPr>
          <w:jc w:val="center"/>
        </w:trPr>
        <w:tc>
          <w:tcPr>
            <w:tcW w:w="2697" w:type="dxa"/>
            <w:hideMark/>
          </w:tcPr>
          <w:p w:rsidR="00B82D90" w:rsidRPr="00052EBD" w:rsidRDefault="00B82D90" w:rsidP="008837B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82D90" w:rsidRPr="00052EBD" w:rsidRDefault="00B82D90" w:rsidP="008837B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82D90" w:rsidRPr="00052EBD" w:rsidRDefault="00B82D90" w:rsidP="008837B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82D90" w:rsidRPr="00052EBD" w:rsidRDefault="00B82D90" w:rsidP="008837B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82D90" w:rsidRPr="00052EBD" w:rsidRDefault="00B82D90" w:rsidP="008837B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82D90" w:rsidRPr="00052EBD" w:rsidRDefault="00B82D90" w:rsidP="008837B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8837B5" w:rsidP="008837B5">
      <w:pPr>
        <w:spacing w:after="0" w:line="240" w:lineRule="auto"/>
      </w:pPr>
    </w:p>
    <w:sectPr w:rsidR="00690E7F" w:rsidSect="008837B5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D90"/>
    <w:rsid w:val="00854B84"/>
    <w:rsid w:val="008837B5"/>
    <w:rsid w:val="00935B8D"/>
    <w:rsid w:val="00B82D9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90"/>
  </w:style>
  <w:style w:type="paragraph" w:styleId="Ttulo8">
    <w:name w:val="heading 8"/>
    <w:basedOn w:val="Normal"/>
    <w:next w:val="Normal"/>
    <w:link w:val="Ttulo8Char"/>
    <w:unhideWhenUsed/>
    <w:qFormat/>
    <w:rsid w:val="00B82D9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82D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82D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2D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82D90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82D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82D90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82D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90"/>
  </w:style>
  <w:style w:type="paragraph" w:styleId="Ttulo8">
    <w:name w:val="heading 8"/>
    <w:basedOn w:val="Normal"/>
    <w:next w:val="Normal"/>
    <w:link w:val="Ttulo8Char"/>
    <w:unhideWhenUsed/>
    <w:qFormat/>
    <w:rsid w:val="00B82D9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82D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82D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2D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82D90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82D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82D90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82D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2016-05-06T11:33:00Z</dcterms:created>
  <dcterms:modified xsi:type="dcterms:W3CDTF">2016-05-09T12:11:00Z</dcterms:modified>
</cp:coreProperties>
</file>