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49" w:rsidRPr="00CC4AB5" w:rsidRDefault="00E71F49" w:rsidP="00CC4AB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C4AB5">
        <w:rPr>
          <w:rFonts w:ascii="Times New Roman" w:hAnsi="Times New Roman" w:cs="Times New Roman"/>
          <w:b/>
          <w:sz w:val="23"/>
          <w:szCs w:val="23"/>
        </w:rPr>
        <w:t>INDICAÇÃO Nº</w:t>
      </w:r>
      <w:r w:rsidR="0017723D" w:rsidRPr="00CC4AB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A528C">
        <w:rPr>
          <w:rFonts w:ascii="Times New Roman" w:hAnsi="Times New Roman" w:cs="Times New Roman"/>
          <w:b/>
          <w:sz w:val="23"/>
          <w:szCs w:val="23"/>
        </w:rPr>
        <w:t>306</w:t>
      </w:r>
      <w:bookmarkStart w:id="0" w:name="_GoBack"/>
      <w:bookmarkEnd w:id="0"/>
      <w:r w:rsidR="000E0F96" w:rsidRPr="00CC4AB5">
        <w:rPr>
          <w:rFonts w:ascii="Times New Roman" w:hAnsi="Times New Roman" w:cs="Times New Roman"/>
          <w:b/>
          <w:sz w:val="23"/>
          <w:szCs w:val="23"/>
        </w:rPr>
        <w:t>/201</w:t>
      </w:r>
      <w:r w:rsidR="00C12BF0" w:rsidRPr="00CC4AB5">
        <w:rPr>
          <w:rFonts w:ascii="Times New Roman" w:hAnsi="Times New Roman" w:cs="Times New Roman"/>
          <w:b/>
          <w:sz w:val="23"/>
          <w:szCs w:val="23"/>
        </w:rPr>
        <w:t>8</w:t>
      </w:r>
    </w:p>
    <w:p w:rsidR="00E71F49" w:rsidRPr="00CC4AB5" w:rsidRDefault="00E71F49" w:rsidP="00CC4AB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71F49" w:rsidRPr="00CC4AB5" w:rsidRDefault="00E71F49" w:rsidP="00CC4AB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71F49" w:rsidRPr="00CC4AB5" w:rsidRDefault="00BF205F" w:rsidP="00CC4AB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C4AB5">
        <w:rPr>
          <w:rFonts w:ascii="Times New Roman" w:hAnsi="Times New Roman" w:cs="Times New Roman"/>
          <w:b/>
          <w:bCs/>
          <w:sz w:val="23"/>
          <w:szCs w:val="23"/>
        </w:rPr>
        <w:t xml:space="preserve">INDICAMOS A </w:t>
      </w:r>
      <w:r w:rsidR="00E6608A" w:rsidRPr="00CC4AB5">
        <w:rPr>
          <w:rFonts w:ascii="Times New Roman" w:hAnsi="Times New Roman" w:cs="Times New Roman"/>
          <w:b/>
          <w:bCs/>
          <w:sz w:val="23"/>
          <w:szCs w:val="23"/>
        </w:rPr>
        <w:t xml:space="preserve">CONSTRUÇÃO DE UM NOVO </w:t>
      </w:r>
      <w:r w:rsidR="004F245C" w:rsidRPr="00CC4AB5">
        <w:rPr>
          <w:rFonts w:ascii="Times New Roman" w:hAnsi="Times New Roman" w:cs="Times New Roman"/>
          <w:b/>
          <w:bCs/>
          <w:sz w:val="23"/>
          <w:szCs w:val="23"/>
        </w:rPr>
        <w:t>P</w:t>
      </w:r>
      <w:r w:rsidR="00E6608A" w:rsidRPr="00CC4AB5">
        <w:rPr>
          <w:rFonts w:ascii="Times New Roman" w:hAnsi="Times New Roman" w:cs="Times New Roman"/>
          <w:b/>
          <w:bCs/>
          <w:sz w:val="23"/>
          <w:szCs w:val="23"/>
        </w:rPr>
        <w:t>ONTO DE ÔNIBUS N</w:t>
      </w:r>
      <w:r w:rsidR="004F245C" w:rsidRPr="00CC4AB5">
        <w:rPr>
          <w:rFonts w:ascii="Times New Roman" w:hAnsi="Times New Roman" w:cs="Times New Roman"/>
          <w:b/>
          <w:bCs/>
          <w:sz w:val="23"/>
          <w:szCs w:val="23"/>
        </w:rPr>
        <w:t>A ENTRADA DO</w:t>
      </w:r>
      <w:r w:rsidR="001D6A8E" w:rsidRPr="00CC4AB5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4F245C" w:rsidRPr="00CC4AB5">
        <w:rPr>
          <w:rFonts w:ascii="Times New Roman" w:hAnsi="Times New Roman" w:cs="Times New Roman"/>
          <w:b/>
          <w:bCs/>
          <w:sz w:val="23"/>
          <w:szCs w:val="23"/>
        </w:rPr>
        <w:t xml:space="preserve"> BAIRRO</w:t>
      </w:r>
      <w:r w:rsidR="001D6A8E" w:rsidRPr="00CC4AB5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4F245C" w:rsidRPr="00CC4AB5">
        <w:rPr>
          <w:rFonts w:ascii="Times New Roman" w:hAnsi="Times New Roman" w:cs="Times New Roman"/>
          <w:b/>
          <w:bCs/>
          <w:sz w:val="23"/>
          <w:szCs w:val="23"/>
        </w:rPr>
        <w:t xml:space="preserve"> SANTA MARIA</w:t>
      </w:r>
      <w:r w:rsidR="001D6A8E" w:rsidRPr="00CC4AB5">
        <w:rPr>
          <w:rFonts w:ascii="Times New Roman" w:hAnsi="Times New Roman" w:cs="Times New Roman"/>
          <w:b/>
          <w:bCs/>
          <w:sz w:val="23"/>
          <w:szCs w:val="23"/>
        </w:rPr>
        <w:t xml:space="preserve"> I E II</w:t>
      </w:r>
      <w:r w:rsidR="0017723D" w:rsidRPr="00CC4AB5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CC4AB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7723D" w:rsidRPr="00CC4AB5">
        <w:rPr>
          <w:rFonts w:ascii="Times New Roman" w:hAnsi="Times New Roman" w:cs="Times New Roman"/>
          <w:b/>
          <w:bCs/>
          <w:sz w:val="23"/>
          <w:szCs w:val="23"/>
        </w:rPr>
        <w:t>N</w:t>
      </w:r>
      <w:r w:rsidRPr="00CC4AB5">
        <w:rPr>
          <w:rFonts w:ascii="Times New Roman" w:hAnsi="Times New Roman" w:cs="Times New Roman"/>
          <w:b/>
          <w:bCs/>
          <w:sz w:val="23"/>
          <w:szCs w:val="23"/>
        </w:rPr>
        <w:t>O MUNIC</w:t>
      </w:r>
      <w:r w:rsidR="0017723D" w:rsidRPr="00CC4AB5">
        <w:rPr>
          <w:rFonts w:ascii="Times New Roman" w:hAnsi="Times New Roman" w:cs="Times New Roman"/>
          <w:b/>
          <w:bCs/>
          <w:sz w:val="23"/>
          <w:szCs w:val="23"/>
        </w:rPr>
        <w:t>Í</w:t>
      </w:r>
      <w:r w:rsidRPr="00CC4AB5">
        <w:rPr>
          <w:rFonts w:ascii="Times New Roman" w:hAnsi="Times New Roman" w:cs="Times New Roman"/>
          <w:b/>
          <w:bCs/>
          <w:sz w:val="23"/>
          <w:szCs w:val="23"/>
        </w:rPr>
        <w:t>PIO DE SORRISO.</w:t>
      </w:r>
    </w:p>
    <w:p w:rsidR="00E71F49" w:rsidRPr="00CC4AB5" w:rsidRDefault="00E71F49" w:rsidP="00CC4AB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7723D" w:rsidRPr="00CC4AB5" w:rsidRDefault="0017723D" w:rsidP="00CC4AB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71F49" w:rsidRPr="00CC4AB5" w:rsidRDefault="00E6608A" w:rsidP="00CC4AB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CC4A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PROFESSORA SILVANA – PTB, BRUNO DELGADO – PMB, CLAUDIO OLIVEIRA – PR, PROFESSORA MARISA – PTB, </w:t>
      </w:r>
      <w:r w:rsidR="00287019" w:rsidRPr="00CC4A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DIRCEU ZANATTA</w:t>
      </w:r>
      <w:r w:rsidR="00E71F49" w:rsidRPr="00CC4A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– </w:t>
      </w:r>
      <w:r w:rsidR="000E0F96" w:rsidRPr="00CC4A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MDB</w:t>
      </w:r>
      <w:r w:rsidR="00E71F49" w:rsidRPr="00CC4A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17723D" w:rsidRPr="00CC4A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e vereadores </w:t>
      </w:r>
      <w:r w:rsidR="000E3303" w:rsidRPr="00CC4A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abaixo assinados</w:t>
      </w:r>
      <w:r w:rsidR="00E71F49" w:rsidRPr="00CC4A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</w:t>
      </w:r>
      <w:r w:rsidR="00E71F49" w:rsidRPr="00CC4A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com assento nesta Casa de Leis, em conformidade com o artigo 115 do Regimento Interno, requerem à Mesa que este Expediente seja encaminhado ao Excelentíssimo Senhor </w:t>
      </w:r>
      <w:r w:rsidR="00287019" w:rsidRPr="00CC4AB5">
        <w:rPr>
          <w:rFonts w:ascii="Times New Roman" w:hAnsi="Times New Roman" w:cs="Times New Roman"/>
          <w:color w:val="000000" w:themeColor="text1"/>
          <w:sz w:val="23"/>
          <w:szCs w:val="23"/>
        </w:rPr>
        <w:t>Ari Lafin</w:t>
      </w:r>
      <w:r w:rsidR="004F245C" w:rsidRPr="00CC4AB5">
        <w:rPr>
          <w:rFonts w:ascii="Times New Roman" w:hAnsi="Times New Roman" w:cs="Times New Roman"/>
          <w:color w:val="000000" w:themeColor="text1"/>
          <w:sz w:val="23"/>
          <w:szCs w:val="23"/>
        </w:rPr>
        <w:t>, Prefeito Municipal,</w:t>
      </w:r>
      <w:r w:rsidRPr="00CC4A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71F49" w:rsidRPr="00CC4A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ao Senhor </w:t>
      </w:r>
      <w:r w:rsidR="00287019" w:rsidRPr="00CC4AB5">
        <w:rPr>
          <w:rFonts w:ascii="Times New Roman" w:hAnsi="Times New Roman" w:cs="Times New Roman"/>
          <w:color w:val="000000" w:themeColor="text1"/>
          <w:sz w:val="23"/>
          <w:szCs w:val="23"/>
        </w:rPr>
        <w:t>Pedrinho Gilmar da Silva</w:t>
      </w:r>
      <w:r w:rsidR="00E71F49" w:rsidRPr="00CC4AB5">
        <w:rPr>
          <w:rFonts w:ascii="Times New Roman" w:hAnsi="Times New Roman" w:cs="Times New Roman"/>
          <w:color w:val="000000" w:themeColor="text1"/>
          <w:sz w:val="23"/>
          <w:szCs w:val="23"/>
        </w:rPr>
        <w:t>, Secretário Municipal de Obras e Serviços Públicos</w:t>
      </w:r>
      <w:r w:rsidR="004F245C" w:rsidRPr="00CC4A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 ao Senhor Estevam </w:t>
      </w:r>
      <w:proofErr w:type="spellStart"/>
      <w:r w:rsidR="004F245C" w:rsidRPr="00CC4AB5">
        <w:rPr>
          <w:rFonts w:ascii="Times New Roman" w:hAnsi="Times New Roman" w:cs="Times New Roman"/>
          <w:color w:val="000000" w:themeColor="text1"/>
          <w:sz w:val="23"/>
          <w:szCs w:val="23"/>
        </w:rPr>
        <w:t>Hungaro</w:t>
      </w:r>
      <w:proofErr w:type="spellEnd"/>
      <w:r w:rsidR="004F245C" w:rsidRPr="00CC4A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Calvo Filho, Secretário Municipal de Administração, </w:t>
      </w:r>
      <w:r w:rsidR="00E71F49" w:rsidRPr="00CC4A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versando sobre a necessidade d</w:t>
      </w:r>
      <w:r w:rsidRPr="00CC4A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e construção de um</w:t>
      </w:r>
      <w:r w:rsidR="004F245C" w:rsidRPr="00CC4A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novo ponto de ônibus na entrada do</w:t>
      </w:r>
      <w:r w:rsidR="001D6A8E" w:rsidRPr="00CC4A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s</w:t>
      </w:r>
      <w:r w:rsidR="004F245C" w:rsidRPr="00CC4A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Bairro</w:t>
      </w:r>
      <w:r w:rsidR="001D6A8E" w:rsidRPr="00CC4A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s</w:t>
      </w:r>
      <w:r w:rsidR="004F245C" w:rsidRPr="00CC4A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Santa Maria</w:t>
      </w:r>
      <w:r w:rsidR="001D6A8E" w:rsidRPr="00CC4A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I e II</w:t>
      </w:r>
      <w:r w:rsidR="009C0844" w:rsidRPr="00CC4A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</w:t>
      </w:r>
      <w:r w:rsidR="00E71F49" w:rsidRPr="00CC4A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no Município de Sorriso – MT.</w:t>
      </w:r>
    </w:p>
    <w:p w:rsidR="00E71F49" w:rsidRPr="00CC4AB5" w:rsidRDefault="00E71F49" w:rsidP="00CC4AB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37263" w:rsidRPr="00CC4AB5" w:rsidRDefault="00537263" w:rsidP="00CC4AB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71F49" w:rsidRPr="00CC4AB5" w:rsidRDefault="00E71F49" w:rsidP="00CC4AB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C4AB5">
        <w:rPr>
          <w:rFonts w:ascii="Times New Roman" w:hAnsi="Times New Roman" w:cs="Times New Roman"/>
          <w:b/>
          <w:sz w:val="23"/>
          <w:szCs w:val="23"/>
        </w:rPr>
        <w:t>JUSTIFICATIVAS</w:t>
      </w:r>
    </w:p>
    <w:p w:rsidR="00537263" w:rsidRPr="00CC4AB5" w:rsidRDefault="00537263" w:rsidP="00CC4AB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BF205F" w:rsidRPr="00CC4AB5" w:rsidRDefault="00BF205F" w:rsidP="00CC4AB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C4AB5">
        <w:rPr>
          <w:rFonts w:ascii="Times New Roman" w:eastAsia="Times New Roman" w:hAnsi="Times New Roman" w:cs="Times New Roman"/>
          <w:color w:val="000000"/>
          <w:sz w:val="23"/>
          <w:szCs w:val="23"/>
        </w:rPr>
        <w:t>Considerando que os alunos que reside</w:t>
      </w:r>
      <w:r w:rsidR="004F245C" w:rsidRPr="00CC4AB5">
        <w:rPr>
          <w:rFonts w:ascii="Times New Roman" w:eastAsia="Times New Roman" w:hAnsi="Times New Roman" w:cs="Times New Roman"/>
          <w:color w:val="000000"/>
          <w:sz w:val="23"/>
          <w:szCs w:val="23"/>
        </w:rPr>
        <w:t>m nos Bairros Santa Maria I</w:t>
      </w:r>
      <w:r w:rsidRPr="00CC4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 </w:t>
      </w:r>
      <w:r w:rsidR="001D6A8E" w:rsidRPr="00CC4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II, </w:t>
      </w:r>
      <w:r w:rsidRPr="00CC4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que necessitam dos ônibus escolares, estão </w:t>
      </w:r>
      <w:r w:rsidR="00287019" w:rsidRPr="00CC4AB5">
        <w:rPr>
          <w:rFonts w:ascii="Times New Roman" w:eastAsia="Times New Roman" w:hAnsi="Times New Roman" w:cs="Times New Roman"/>
          <w:color w:val="000000"/>
          <w:sz w:val="23"/>
          <w:szCs w:val="23"/>
        </w:rPr>
        <w:t>sofrendo com a chuva e com o sol</w:t>
      </w:r>
      <w:r w:rsidR="009C0844" w:rsidRPr="00CC4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C4AB5">
        <w:rPr>
          <w:rFonts w:ascii="Times New Roman" w:eastAsia="Times New Roman" w:hAnsi="Times New Roman" w:cs="Times New Roman"/>
          <w:color w:val="000000"/>
          <w:sz w:val="23"/>
          <w:szCs w:val="23"/>
        </w:rPr>
        <w:t>para aguardar a chegada do mesmo</w:t>
      </w:r>
      <w:r w:rsidR="004F245C" w:rsidRPr="00CC4AB5">
        <w:rPr>
          <w:rFonts w:ascii="Times New Roman" w:eastAsia="Times New Roman" w:hAnsi="Times New Roman" w:cs="Times New Roman"/>
          <w:color w:val="000000"/>
          <w:sz w:val="23"/>
          <w:szCs w:val="23"/>
        </w:rPr>
        <w:t>, pois o referido ponto de ônibus está</w:t>
      </w:r>
      <w:r w:rsidR="00D25070" w:rsidRPr="00CC4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em péss</w:t>
      </w:r>
      <w:r w:rsidR="00CC4AB5">
        <w:rPr>
          <w:rFonts w:ascii="Times New Roman" w:eastAsia="Times New Roman" w:hAnsi="Times New Roman" w:cs="Times New Roman"/>
          <w:color w:val="000000"/>
          <w:sz w:val="23"/>
          <w:szCs w:val="23"/>
        </w:rPr>
        <w:t>imas condições (fotos em anexo);</w:t>
      </w:r>
    </w:p>
    <w:p w:rsidR="00BF205F" w:rsidRPr="00CC4AB5" w:rsidRDefault="00BF205F" w:rsidP="00CC4AB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F205F" w:rsidRDefault="00BF205F" w:rsidP="00CC4AB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C4AB5">
        <w:rPr>
          <w:rFonts w:ascii="Times New Roman" w:eastAsia="Times New Roman" w:hAnsi="Times New Roman" w:cs="Times New Roman"/>
          <w:color w:val="000000"/>
          <w:sz w:val="23"/>
          <w:szCs w:val="23"/>
        </w:rPr>
        <w:t>Considerando que o número de crianças que aguarda</w:t>
      </w:r>
      <w:r w:rsidR="00B76C7A" w:rsidRPr="00CC4AB5">
        <w:rPr>
          <w:rFonts w:ascii="Times New Roman" w:eastAsia="Times New Roman" w:hAnsi="Times New Roman" w:cs="Times New Roman"/>
          <w:color w:val="000000"/>
          <w:sz w:val="23"/>
          <w:szCs w:val="23"/>
        </w:rPr>
        <w:t>m</w:t>
      </w:r>
      <w:r w:rsidRPr="00CC4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pelo ônibus é grande, pois, </w:t>
      </w:r>
      <w:r w:rsidR="004F245C" w:rsidRPr="00CC4AB5">
        <w:rPr>
          <w:rFonts w:ascii="Times New Roman" w:eastAsia="Times New Roman" w:hAnsi="Times New Roman" w:cs="Times New Roman"/>
          <w:color w:val="000000"/>
          <w:sz w:val="23"/>
          <w:szCs w:val="23"/>
        </w:rPr>
        <w:t>no bairro ainda não existe</w:t>
      </w:r>
      <w:r w:rsidRPr="00CC4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escola, por isso, a maioria das crianç</w:t>
      </w:r>
      <w:r w:rsidR="00CC4AB5">
        <w:rPr>
          <w:rFonts w:ascii="Times New Roman" w:eastAsia="Times New Roman" w:hAnsi="Times New Roman" w:cs="Times New Roman"/>
          <w:color w:val="000000"/>
          <w:sz w:val="23"/>
          <w:szCs w:val="23"/>
        </w:rPr>
        <w:t>as utilizam os ônibus escolares;</w:t>
      </w:r>
    </w:p>
    <w:p w:rsidR="00CC4AB5" w:rsidRPr="00CC4AB5" w:rsidRDefault="00CC4AB5" w:rsidP="00CC4AB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F245C" w:rsidRPr="00CC4AB5" w:rsidRDefault="004F245C" w:rsidP="00CC4AB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C4AB5">
        <w:rPr>
          <w:rFonts w:ascii="Times New Roman" w:eastAsia="Times New Roman" w:hAnsi="Times New Roman" w:cs="Times New Roman"/>
          <w:sz w:val="23"/>
          <w:szCs w:val="23"/>
        </w:rPr>
        <w:t>Considerando que a implantação de um novo ponto de ônibus coberto trará mais conforto e comodidade aos alunos que utilizam o transporte escolar;</w:t>
      </w:r>
    </w:p>
    <w:p w:rsidR="00BF205F" w:rsidRPr="00CC4AB5" w:rsidRDefault="00BF205F" w:rsidP="00CC4AB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F205F" w:rsidRPr="00CC4AB5" w:rsidRDefault="00BF205F" w:rsidP="00CC4AB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C4AB5">
        <w:rPr>
          <w:rFonts w:ascii="Times New Roman" w:eastAsia="Times New Roman" w:hAnsi="Times New Roman" w:cs="Times New Roman"/>
          <w:sz w:val="23"/>
          <w:szCs w:val="23"/>
        </w:rPr>
        <w:t>Considerando ser uma reivindicação das f</w:t>
      </w:r>
      <w:r w:rsidR="00537263" w:rsidRPr="00CC4AB5">
        <w:rPr>
          <w:rFonts w:ascii="Times New Roman" w:eastAsia="Times New Roman" w:hAnsi="Times New Roman" w:cs="Times New Roman"/>
          <w:sz w:val="23"/>
          <w:szCs w:val="23"/>
        </w:rPr>
        <w:t>amílias do</w:t>
      </w:r>
      <w:r w:rsidR="001D6A8E" w:rsidRPr="00CC4AB5">
        <w:rPr>
          <w:rFonts w:ascii="Times New Roman" w:eastAsia="Times New Roman" w:hAnsi="Times New Roman" w:cs="Times New Roman"/>
          <w:sz w:val="23"/>
          <w:szCs w:val="23"/>
        </w:rPr>
        <w:t>s B</w:t>
      </w:r>
      <w:r w:rsidR="00537263" w:rsidRPr="00CC4AB5">
        <w:rPr>
          <w:rFonts w:ascii="Times New Roman" w:eastAsia="Times New Roman" w:hAnsi="Times New Roman" w:cs="Times New Roman"/>
          <w:sz w:val="23"/>
          <w:szCs w:val="23"/>
        </w:rPr>
        <w:t>airro</w:t>
      </w:r>
      <w:r w:rsidR="001D6A8E" w:rsidRPr="00CC4AB5">
        <w:rPr>
          <w:rFonts w:ascii="Times New Roman" w:eastAsia="Times New Roman" w:hAnsi="Times New Roman" w:cs="Times New Roman"/>
          <w:sz w:val="23"/>
          <w:szCs w:val="23"/>
        </w:rPr>
        <w:t>s</w:t>
      </w:r>
      <w:r w:rsidR="004F245C" w:rsidRPr="00CC4AB5">
        <w:rPr>
          <w:rFonts w:ascii="Times New Roman" w:eastAsia="Times New Roman" w:hAnsi="Times New Roman" w:cs="Times New Roman"/>
          <w:sz w:val="23"/>
          <w:szCs w:val="23"/>
        </w:rPr>
        <w:t xml:space="preserve"> Santa Maria</w:t>
      </w:r>
      <w:r w:rsidR="001D6A8E" w:rsidRPr="00CC4AB5">
        <w:rPr>
          <w:rFonts w:ascii="Times New Roman" w:eastAsia="Times New Roman" w:hAnsi="Times New Roman" w:cs="Times New Roman"/>
          <w:sz w:val="23"/>
          <w:szCs w:val="23"/>
        </w:rPr>
        <w:t xml:space="preserve"> I e II</w:t>
      </w:r>
      <w:r w:rsidR="004F245C" w:rsidRPr="00CC4AB5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E0F96" w:rsidRDefault="000E0F96" w:rsidP="00CC4AB5">
      <w:pPr>
        <w:pStyle w:val="Recuodecorpodetexto2"/>
        <w:tabs>
          <w:tab w:val="left" w:pos="140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4AB5" w:rsidRPr="00CC4AB5" w:rsidRDefault="00CC4AB5" w:rsidP="00CC4AB5">
      <w:pPr>
        <w:pStyle w:val="Recuodecorpodetexto2"/>
        <w:tabs>
          <w:tab w:val="left" w:pos="140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71F49" w:rsidRPr="00CC4AB5" w:rsidRDefault="00E71F49" w:rsidP="00CC4AB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C4AB5">
        <w:rPr>
          <w:rFonts w:ascii="Times New Roman" w:hAnsi="Times New Roman" w:cs="Times New Roman"/>
          <w:color w:val="000000" w:themeColor="text1"/>
          <w:sz w:val="23"/>
          <w:szCs w:val="23"/>
        </w:rPr>
        <w:t>Câmara Municipal de Sorri</w:t>
      </w:r>
      <w:r w:rsidR="00423C9C" w:rsidRPr="00CC4A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so, Estado de Mato Grosso, em </w:t>
      </w:r>
      <w:r w:rsidR="00537263" w:rsidRPr="00CC4AB5">
        <w:rPr>
          <w:rFonts w:ascii="Times New Roman" w:hAnsi="Times New Roman" w:cs="Times New Roman"/>
          <w:color w:val="000000" w:themeColor="text1"/>
          <w:sz w:val="23"/>
          <w:szCs w:val="23"/>
        </w:rPr>
        <w:t>10</w:t>
      </w:r>
      <w:r w:rsidRPr="00CC4A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</w:t>
      </w:r>
      <w:r w:rsidR="00537263" w:rsidRPr="00CC4AB5">
        <w:rPr>
          <w:rFonts w:ascii="Times New Roman" w:hAnsi="Times New Roman" w:cs="Times New Roman"/>
          <w:color w:val="000000" w:themeColor="text1"/>
          <w:sz w:val="23"/>
          <w:szCs w:val="23"/>
        </w:rPr>
        <w:t>Maio</w:t>
      </w:r>
      <w:r w:rsidR="00287019" w:rsidRPr="00CC4A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</w:t>
      </w:r>
      <w:r w:rsidR="000E0F96" w:rsidRPr="00CC4A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 </w:t>
      </w:r>
      <w:r w:rsidR="00537263" w:rsidRPr="00CC4AB5">
        <w:rPr>
          <w:rFonts w:ascii="Times New Roman" w:hAnsi="Times New Roman" w:cs="Times New Roman"/>
          <w:color w:val="000000" w:themeColor="text1"/>
          <w:sz w:val="23"/>
          <w:szCs w:val="23"/>
        </w:rPr>
        <w:t>2018</w:t>
      </w:r>
      <w:r w:rsidR="00287019" w:rsidRPr="00CC4AB5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537263" w:rsidRPr="00CC4AB5" w:rsidRDefault="00537263" w:rsidP="00CC4AB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37263" w:rsidRPr="00CC4AB5" w:rsidRDefault="00537263" w:rsidP="00CC4AB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71F49" w:rsidRPr="00CC4AB5" w:rsidRDefault="00E71F49" w:rsidP="00CC4AB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15"/>
        <w:gridCol w:w="3334"/>
        <w:gridCol w:w="3115"/>
      </w:tblGrid>
      <w:tr w:rsidR="00537263" w:rsidRPr="00CC4AB5" w:rsidTr="00090EEA">
        <w:tc>
          <w:tcPr>
            <w:tcW w:w="3015" w:type="dxa"/>
            <w:shd w:val="clear" w:color="auto" w:fill="auto"/>
          </w:tcPr>
          <w:p w:rsidR="00537263" w:rsidRPr="00CC4AB5" w:rsidRDefault="00537263" w:rsidP="00CC4A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334" w:type="dxa"/>
            <w:shd w:val="clear" w:color="auto" w:fill="auto"/>
          </w:tcPr>
          <w:p w:rsidR="00537263" w:rsidRPr="00CC4AB5" w:rsidRDefault="00537263" w:rsidP="00CC4A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C4AB5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PROFESSORA SILVANA</w:t>
            </w:r>
          </w:p>
          <w:p w:rsidR="00537263" w:rsidRPr="00CC4AB5" w:rsidRDefault="00537263" w:rsidP="00CC4A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C4AB5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Vereadora PTB</w:t>
            </w:r>
          </w:p>
          <w:p w:rsidR="00537263" w:rsidRPr="00CC4AB5" w:rsidRDefault="00537263" w:rsidP="00CC4A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  <w:p w:rsidR="00537263" w:rsidRPr="00CC4AB5" w:rsidRDefault="00537263" w:rsidP="00CC4AB5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  <w:p w:rsidR="00537263" w:rsidRPr="00CC4AB5" w:rsidRDefault="00537263" w:rsidP="00CC4A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115" w:type="dxa"/>
            <w:shd w:val="clear" w:color="auto" w:fill="auto"/>
          </w:tcPr>
          <w:p w:rsidR="00537263" w:rsidRPr="00CC4AB5" w:rsidRDefault="00537263" w:rsidP="00CC4A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</w:tr>
      <w:tr w:rsidR="00537263" w:rsidRPr="00CC4AB5" w:rsidTr="00090EEA">
        <w:tc>
          <w:tcPr>
            <w:tcW w:w="3015" w:type="dxa"/>
            <w:shd w:val="clear" w:color="auto" w:fill="auto"/>
          </w:tcPr>
          <w:p w:rsidR="00537263" w:rsidRPr="00CC4AB5" w:rsidRDefault="00537263" w:rsidP="00CC4A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C4AB5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BRUNO DELGADO</w:t>
            </w:r>
          </w:p>
          <w:p w:rsidR="00537263" w:rsidRPr="00CC4AB5" w:rsidRDefault="00537263" w:rsidP="00CC4A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C4AB5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Vereador PMB</w:t>
            </w:r>
          </w:p>
        </w:tc>
        <w:tc>
          <w:tcPr>
            <w:tcW w:w="3334" w:type="dxa"/>
            <w:shd w:val="clear" w:color="auto" w:fill="auto"/>
          </w:tcPr>
          <w:p w:rsidR="00537263" w:rsidRPr="00CC4AB5" w:rsidRDefault="00537263" w:rsidP="00CC4A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C4AB5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CLAUDIO OLIVEIRA</w:t>
            </w:r>
          </w:p>
          <w:p w:rsidR="00537263" w:rsidRPr="00CC4AB5" w:rsidRDefault="00537263" w:rsidP="00CC4A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C4AB5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Vereador PR</w:t>
            </w:r>
          </w:p>
        </w:tc>
        <w:tc>
          <w:tcPr>
            <w:tcW w:w="3115" w:type="dxa"/>
            <w:shd w:val="clear" w:color="auto" w:fill="auto"/>
          </w:tcPr>
          <w:p w:rsidR="00537263" w:rsidRPr="00CC4AB5" w:rsidRDefault="00537263" w:rsidP="00CC4A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C4AB5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PROFESSORA MARISA</w:t>
            </w:r>
          </w:p>
          <w:p w:rsidR="00537263" w:rsidRPr="00CC4AB5" w:rsidRDefault="00537263" w:rsidP="00CC4A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C4AB5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Vereadora PTB </w:t>
            </w:r>
          </w:p>
          <w:p w:rsidR="00537263" w:rsidRPr="00CC4AB5" w:rsidRDefault="00537263" w:rsidP="00CC4A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</w:tr>
    </w:tbl>
    <w:p w:rsidR="00537263" w:rsidRPr="00CC4AB5" w:rsidRDefault="00537263" w:rsidP="00CC4AB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537263" w:rsidRPr="00CC4AB5" w:rsidRDefault="00537263" w:rsidP="00CC4AB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15"/>
        <w:gridCol w:w="3334"/>
        <w:gridCol w:w="3115"/>
      </w:tblGrid>
      <w:tr w:rsidR="00537263" w:rsidRPr="00CC4AB5" w:rsidTr="00090EEA">
        <w:tc>
          <w:tcPr>
            <w:tcW w:w="3015" w:type="dxa"/>
            <w:shd w:val="clear" w:color="auto" w:fill="auto"/>
          </w:tcPr>
          <w:p w:rsidR="00537263" w:rsidRPr="00CC4AB5" w:rsidRDefault="00537263" w:rsidP="00CC4A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C4AB5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FÁBIO GAVASSO</w:t>
            </w:r>
          </w:p>
          <w:p w:rsidR="00537263" w:rsidRPr="00CC4AB5" w:rsidRDefault="00537263" w:rsidP="00CC4A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C4AB5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Vereador PSB</w:t>
            </w:r>
          </w:p>
        </w:tc>
        <w:tc>
          <w:tcPr>
            <w:tcW w:w="3334" w:type="dxa"/>
            <w:shd w:val="clear" w:color="auto" w:fill="auto"/>
          </w:tcPr>
          <w:p w:rsidR="00537263" w:rsidRPr="00CC4AB5" w:rsidRDefault="00537263" w:rsidP="00CC4A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C4AB5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MAURICIO GOMES</w:t>
            </w:r>
          </w:p>
          <w:p w:rsidR="00537263" w:rsidRPr="00CC4AB5" w:rsidRDefault="00537263" w:rsidP="00CC4A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C4AB5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Vereador PSB</w:t>
            </w:r>
          </w:p>
        </w:tc>
        <w:tc>
          <w:tcPr>
            <w:tcW w:w="3115" w:type="dxa"/>
            <w:shd w:val="clear" w:color="auto" w:fill="auto"/>
          </w:tcPr>
          <w:p w:rsidR="00537263" w:rsidRPr="00CC4AB5" w:rsidRDefault="00537263" w:rsidP="00CC4A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C4AB5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DIRCEU ZANATTA</w:t>
            </w:r>
          </w:p>
          <w:p w:rsidR="00537263" w:rsidRPr="00CC4AB5" w:rsidRDefault="00CC4AB5" w:rsidP="00CC4A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Vereador </w:t>
            </w:r>
            <w:r w:rsidR="00537263" w:rsidRPr="00CC4AB5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MDB</w:t>
            </w:r>
          </w:p>
          <w:p w:rsidR="00537263" w:rsidRPr="00CC4AB5" w:rsidRDefault="00537263" w:rsidP="00CC4A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</w:tr>
    </w:tbl>
    <w:p w:rsidR="00537263" w:rsidRPr="00CC4AB5" w:rsidRDefault="00537263" w:rsidP="00CC4AB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0E0F96" w:rsidRPr="00CC4AB5" w:rsidRDefault="000E0F96" w:rsidP="00CC4AB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17723D" w:rsidRPr="00CC4AB5" w:rsidRDefault="0017723D" w:rsidP="00CC4AB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0E0F96" w:rsidRPr="00CC4AB5" w:rsidRDefault="00537263" w:rsidP="00CC4AB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C4AB5">
        <w:rPr>
          <w:rFonts w:ascii="Times New Roman" w:hAnsi="Times New Roman" w:cs="Times New Roman"/>
          <w:b/>
          <w:noProof/>
          <w:color w:val="000000" w:themeColor="text1"/>
          <w:sz w:val="23"/>
          <w:szCs w:val="23"/>
        </w:rPr>
        <w:drawing>
          <wp:inline distT="0" distB="0" distL="0" distR="0" wp14:anchorId="6071C5AD" wp14:editId="07B95691">
            <wp:extent cx="4514850" cy="6134100"/>
            <wp:effectExtent l="0" t="0" r="0" b="0"/>
            <wp:docPr id="1" name="Imagem 1" descr="C:\Users\silvana\Pictures\Fotos 2018\FOTOS PROPOSITURAS\indicação santa Maria\32116612_448297245591823_8731242035400409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ana\Pictures\Fotos 2018\FOTOS PROPOSITURAS\indicação santa Maria\32116612_448297245591823_873124203540040908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14" cy="614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F96" w:rsidRPr="00CC4AB5" w:rsidSect="00CC4AB5">
      <w:pgSz w:w="11906" w:h="16838"/>
      <w:pgMar w:top="2552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49"/>
    <w:rsid w:val="000E0F96"/>
    <w:rsid w:val="000E3303"/>
    <w:rsid w:val="0017723D"/>
    <w:rsid w:val="001D6A8E"/>
    <w:rsid w:val="001E2C99"/>
    <w:rsid w:val="00287019"/>
    <w:rsid w:val="003213C5"/>
    <w:rsid w:val="00341A6D"/>
    <w:rsid w:val="003C76C8"/>
    <w:rsid w:val="00423C9C"/>
    <w:rsid w:val="004660C0"/>
    <w:rsid w:val="004F245C"/>
    <w:rsid w:val="00537263"/>
    <w:rsid w:val="005A528C"/>
    <w:rsid w:val="007A4B61"/>
    <w:rsid w:val="007D6AF2"/>
    <w:rsid w:val="00807229"/>
    <w:rsid w:val="00870F9F"/>
    <w:rsid w:val="008E6579"/>
    <w:rsid w:val="00935B8D"/>
    <w:rsid w:val="009C0844"/>
    <w:rsid w:val="00A06B9C"/>
    <w:rsid w:val="00B76C7A"/>
    <w:rsid w:val="00BA1B88"/>
    <w:rsid w:val="00BF205F"/>
    <w:rsid w:val="00C12BF0"/>
    <w:rsid w:val="00CC4AB5"/>
    <w:rsid w:val="00D17CDC"/>
    <w:rsid w:val="00D25070"/>
    <w:rsid w:val="00E26F5F"/>
    <w:rsid w:val="00E6608A"/>
    <w:rsid w:val="00E71F49"/>
    <w:rsid w:val="00E8510A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49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E6579"/>
    <w:pPr>
      <w:widowControl w:val="0"/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8E6579"/>
    <w:pPr>
      <w:widowControl w:val="0"/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unhideWhenUsed/>
    <w:rsid w:val="00E71F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71F49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E71F49"/>
    <w:pPr>
      <w:ind w:left="720"/>
      <w:contextualSpacing/>
    </w:pPr>
  </w:style>
  <w:style w:type="paragraph" w:customStyle="1" w:styleId="NCNormalCentralizado">
    <w:name w:val="NC Normal Centralizado"/>
    <w:uiPriority w:val="99"/>
    <w:rsid w:val="00E71F4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8E6579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8E6579"/>
    <w:rPr>
      <w:rFonts w:ascii="Tahoma" w:eastAsia="Times New Roman" w:hAnsi="Tahoma" w:cs="Tahoma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E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F20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F205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26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49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E6579"/>
    <w:pPr>
      <w:widowControl w:val="0"/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8E6579"/>
    <w:pPr>
      <w:widowControl w:val="0"/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unhideWhenUsed/>
    <w:rsid w:val="00E71F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71F49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E71F49"/>
    <w:pPr>
      <w:ind w:left="720"/>
      <w:contextualSpacing/>
    </w:pPr>
  </w:style>
  <w:style w:type="paragraph" w:customStyle="1" w:styleId="NCNormalCentralizado">
    <w:name w:val="NC Normal Centralizado"/>
    <w:uiPriority w:val="99"/>
    <w:rsid w:val="00E71F4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8E6579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8E6579"/>
    <w:rPr>
      <w:rFonts w:ascii="Tahoma" w:eastAsia="Times New Roman" w:hAnsi="Tahoma" w:cs="Tahoma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E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F20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F205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26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2018-05-10T14:30:00Z</cp:lastPrinted>
  <dcterms:created xsi:type="dcterms:W3CDTF">2018-05-10T11:31:00Z</dcterms:created>
  <dcterms:modified xsi:type="dcterms:W3CDTF">2018-05-10T14:31:00Z</dcterms:modified>
</cp:coreProperties>
</file>